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784B" w14:textId="6CDDD692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The Monthly Meeting of the New Ross Municipal District will be held as follows;     </w:t>
      </w:r>
    </w:p>
    <w:p w14:paraId="39EDC677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    </w:t>
      </w:r>
    </w:p>
    <w:p w14:paraId="71E38863" w14:textId="0CBABC55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Date:        Wednesday </w:t>
      </w:r>
      <w:r w:rsidR="005057E5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10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  <w:vertAlign w:val="superscript"/>
        </w:rPr>
        <w:t>th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5057E5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September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, 2025 </w:t>
      </w:r>
    </w:p>
    <w:p w14:paraId="40F430E8" w14:textId="77777777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Venue:     The Tholsel, Quay St, New Ross/Teams</w:t>
      </w:r>
    </w:p>
    <w:p w14:paraId="73050055" w14:textId="77777777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Time:       14.30 hrs  </w:t>
      </w:r>
    </w:p>
    <w:p w14:paraId="21EAA4BB" w14:textId="77777777" w:rsidR="00DA5294" w:rsidRPr="00657B67" w:rsidRDefault="00DA5294" w:rsidP="00657B67">
      <w:pPr>
        <w:spacing w:after="0" w:line="240" w:lineRule="auto"/>
        <w:rPr>
          <w:rFonts w:ascii="Arial" w:eastAsia="Times New Roman" w:hAnsi="Arial" w:cs="Times New Roman"/>
          <w:sz w:val="22"/>
          <w:szCs w:val="22"/>
          <w:shd w:val="clear" w:color="auto" w:fill="FFFF00"/>
        </w:rPr>
      </w:pPr>
    </w:p>
    <w:p w14:paraId="41BE6A7B" w14:textId="77777777" w:rsidR="00DA5294" w:rsidRPr="00657B67" w:rsidRDefault="00DA5294" w:rsidP="00657B67">
      <w:pPr>
        <w:spacing w:after="0" w:line="240" w:lineRule="auto"/>
        <w:ind w:left="2880"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657B67">
        <w:rPr>
          <w:rFonts w:ascii="Arial" w:hAnsi="Arial" w:cs="Arial"/>
          <w:b/>
          <w:bCs/>
          <w:sz w:val="22"/>
          <w:szCs w:val="22"/>
          <w:u w:val="single"/>
        </w:rPr>
        <w:t>AGENDA</w:t>
      </w:r>
    </w:p>
    <w:p w14:paraId="4107D4A3" w14:textId="77777777" w:rsidR="00DA5294" w:rsidRPr="00657B67" w:rsidRDefault="00DA5294" w:rsidP="00657B67">
      <w:pPr>
        <w:numPr>
          <w:ilvl w:val="0"/>
          <w:numId w:val="3"/>
        </w:numPr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 xml:space="preserve">Confirmation of Minutes </w:t>
      </w:r>
    </w:p>
    <w:p w14:paraId="647556E4" w14:textId="685C24FB" w:rsidR="00DA5294" w:rsidRPr="00560E31" w:rsidRDefault="00DA5294" w:rsidP="007C120E">
      <w:pPr>
        <w:pStyle w:val="ListParagraph"/>
        <w:numPr>
          <w:ilvl w:val="1"/>
          <w:numId w:val="5"/>
        </w:numPr>
        <w:autoSpaceDN w:val="0"/>
        <w:spacing w:after="0" w:line="240" w:lineRule="auto"/>
        <w:ind w:left="1077" w:hanging="357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sz w:val="22"/>
          <w:szCs w:val="22"/>
        </w:rPr>
        <w:t xml:space="preserve">New Ross Municipal District Monthly Meeting </w:t>
      </w:r>
      <w:r w:rsidR="00E07113">
        <w:rPr>
          <w:rFonts w:ascii="Arial" w:eastAsia="Times New Roman" w:hAnsi="Arial" w:cs="Arial"/>
          <w:sz w:val="22"/>
          <w:szCs w:val="22"/>
        </w:rPr>
        <w:t>9</w:t>
      </w:r>
      <w:r w:rsidRPr="00657B67">
        <w:rPr>
          <w:rFonts w:ascii="Arial" w:eastAsia="Times New Roman" w:hAnsi="Arial" w:cs="Arial"/>
          <w:sz w:val="22"/>
          <w:szCs w:val="22"/>
          <w:vertAlign w:val="superscript"/>
        </w:rPr>
        <w:t>th</w:t>
      </w:r>
      <w:r w:rsidRPr="00657B67">
        <w:rPr>
          <w:rFonts w:ascii="Arial" w:eastAsia="Times New Roman" w:hAnsi="Arial" w:cs="Arial"/>
          <w:sz w:val="22"/>
          <w:szCs w:val="22"/>
        </w:rPr>
        <w:t xml:space="preserve"> </w:t>
      </w:r>
      <w:r w:rsidR="00E32840">
        <w:rPr>
          <w:rFonts w:ascii="Arial" w:eastAsia="Times New Roman" w:hAnsi="Arial" w:cs="Arial"/>
          <w:sz w:val="22"/>
          <w:szCs w:val="22"/>
        </w:rPr>
        <w:t>Ju</w:t>
      </w:r>
      <w:r w:rsidR="00E07113">
        <w:rPr>
          <w:rFonts w:ascii="Arial" w:eastAsia="Times New Roman" w:hAnsi="Arial" w:cs="Arial"/>
          <w:sz w:val="22"/>
          <w:szCs w:val="22"/>
        </w:rPr>
        <w:t>ly</w:t>
      </w:r>
      <w:r w:rsidRPr="00657B67">
        <w:rPr>
          <w:rFonts w:ascii="Arial" w:eastAsia="Times New Roman" w:hAnsi="Arial" w:cs="Arial"/>
          <w:sz w:val="22"/>
          <w:szCs w:val="22"/>
        </w:rPr>
        <w:t>, 202</w:t>
      </w:r>
      <w:r w:rsidR="00E26B8E">
        <w:rPr>
          <w:rFonts w:ascii="Arial" w:eastAsia="Times New Roman" w:hAnsi="Arial" w:cs="Arial"/>
          <w:sz w:val="22"/>
          <w:szCs w:val="22"/>
        </w:rPr>
        <w:t>5</w:t>
      </w:r>
      <w:r w:rsidRPr="00657B67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4935554" w14:textId="77777777" w:rsidR="00DA5294" w:rsidRPr="00E26B8E" w:rsidRDefault="00DA5294" w:rsidP="007C120E">
      <w:pPr>
        <w:pStyle w:val="ListParagraph"/>
        <w:numPr>
          <w:ilvl w:val="1"/>
          <w:numId w:val="4"/>
        </w:numPr>
        <w:autoSpaceDN w:val="0"/>
        <w:spacing w:after="0" w:line="240" w:lineRule="auto"/>
        <w:ind w:left="1077" w:hanging="357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sz w:val="22"/>
          <w:szCs w:val="22"/>
        </w:rPr>
        <w:t>Matters Arising</w:t>
      </w:r>
    </w:p>
    <w:p w14:paraId="034066F8" w14:textId="77777777" w:rsidR="00E26B8E" w:rsidRPr="00E26B8E" w:rsidRDefault="00E26B8E" w:rsidP="00E26B8E">
      <w:pPr>
        <w:autoSpaceDN w:val="0"/>
        <w:spacing w:before="100" w:after="0" w:line="240" w:lineRule="auto"/>
        <w:ind w:left="720"/>
        <w:rPr>
          <w:sz w:val="22"/>
          <w:szCs w:val="22"/>
        </w:rPr>
      </w:pPr>
    </w:p>
    <w:p w14:paraId="233D2B98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>Consideration of Reports &amp; Recommendations</w:t>
      </w:r>
    </w:p>
    <w:p w14:paraId="7CBE22E8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254E236E" w14:textId="77777777" w:rsidR="00DA5294" w:rsidRPr="00657B67" w:rsidRDefault="00DA5294" w:rsidP="00657B67">
      <w:pPr>
        <w:spacing w:after="0" w:line="240" w:lineRule="auto"/>
        <w:rPr>
          <w:sz w:val="22"/>
          <w:szCs w:val="22"/>
        </w:rPr>
      </w:pPr>
      <w:r w:rsidRPr="00657B67">
        <w:rPr>
          <w:rFonts w:ascii="Arial" w:hAnsi="Arial" w:cs="Arial"/>
          <w:i/>
          <w:iCs/>
          <w:sz w:val="22"/>
          <w:szCs w:val="22"/>
        </w:rPr>
        <w:t xml:space="preserve">            </w:t>
      </w:r>
      <w:r w:rsidRPr="00657B67">
        <w:rPr>
          <w:rFonts w:ascii="Arial" w:hAnsi="Arial" w:cs="Arial"/>
          <w:sz w:val="22"/>
          <w:szCs w:val="22"/>
        </w:rPr>
        <w:t xml:space="preserve">2.1 District Manager </w:t>
      </w:r>
    </w:p>
    <w:p w14:paraId="655A34E3" w14:textId="2480A49E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            2.2 Roads Report</w:t>
      </w:r>
    </w:p>
    <w:p w14:paraId="50ABCB4B" w14:textId="77777777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2.3 Housing Reports</w:t>
      </w:r>
    </w:p>
    <w:p w14:paraId="69A2EC7D" w14:textId="54D42930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2.4 Planning Report</w:t>
      </w:r>
      <w:r w:rsidR="00CF4615">
        <w:rPr>
          <w:rFonts w:ascii="Arial" w:hAnsi="Arial" w:cs="Arial"/>
          <w:sz w:val="22"/>
          <w:szCs w:val="22"/>
        </w:rPr>
        <w:t>s</w:t>
      </w:r>
    </w:p>
    <w:p w14:paraId="2A5754FF" w14:textId="19E0C620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2.5 </w:t>
      </w:r>
      <w:r w:rsidR="00CF4615">
        <w:rPr>
          <w:rFonts w:ascii="Arial" w:hAnsi="Arial" w:cs="Arial"/>
          <w:sz w:val="22"/>
          <w:szCs w:val="22"/>
        </w:rPr>
        <w:t>Environment Report</w:t>
      </w:r>
      <w:r w:rsidRPr="00657B67">
        <w:rPr>
          <w:rFonts w:ascii="Arial" w:hAnsi="Arial" w:cs="Arial"/>
          <w:sz w:val="22"/>
          <w:szCs w:val="22"/>
        </w:rPr>
        <w:t xml:space="preserve"> </w:t>
      </w:r>
    </w:p>
    <w:p w14:paraId="73648F74" w14:textId="0BE4EB7B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            2.6 </w:t>
      </w:r>
      <w:r w:rsidR="00725A7F">
        <w:rPr>
          <w:rFonts w:ascii="Arial" w:hAnsi="Arial" w:cs="Arial"/>
          <w:sz w:val="22"/>
          <w:szCs w:val="22"/>
        </w:rPr>
        <w:t>Special Projects Report</w:t>
      </w:r>
    </w:p>
    <w:p w14:paraId="73E046A7" w14:textId="77777777" w:rsidR="00DA5294" w:rsidRPr="00657B67" w:rsidRDefault="00DA5294" w:rsidP="00657B67">
      <w:pPr>
        <w:pStyle w:val="ListParagraph"/>
        <w:numPr>
          <w:ilvl w:val="1"/>
          <w:numId w:val="6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Libraries Archives &amp; Arts Report</w:t>
      </w:r>
    </w:p>
    <w:p w14:paraId="7E037C0F" w14:textId="77777777" w:rsidR="00DA5294" w:rsidRPr="00657B67" w:rsidRDefault="00DA5294" w:rsidP="00657B67">
      <w:pPr>
        <w:pStyle w:val="ListParagraph"/>
        <w:numPr>
          <w:ilvl w:val="1"/>
          <w:numId w:val="6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Community &amp; Development Report</w:t>
      </w:r>
    </w:p>
    <w:p w14:paraId="66BB5457" w14:textId="4F511345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2.9 </w:t>
      </w:r>
      <w:r w:rsidR="00725A7F">
        <w:rPr>
          <w:rFonts w:ascii="Arial" w:hAnsi="Arial" w:cs="Arial"/>
          <w:sz w:val="22"/>
          <w:szCs w:val="22"/>
        </w:rPr>
        <w:t>Fire Services</w:t>
      </w:r>
      <w:r w:rsidRPr="00657B67">
        <w:rPr>
          <w:rFonts w:ascii="Arial" w:hAnsi="Arial" w:cs="Arial"/>
          <w:sz w:val="22"/>
          <w:szCs w:val="22"/>
        </w:rPr>
        <w:t xml:space="preserve"> Report</w:t>
      </w:r>
    </w:p>
    <w:p w14:paraId="3B9F886A" w14:textId="2FD93A59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2.10 </w:t>
      </w:r>
      <w:r w:rsidR="00725A7F">
        <w:rPr>
          <w:rFonts w:ascii="Arial" w:hAnsi="Arial" w:cs="Arial"/>
          <w:sz w:val="22"/>
          <w:szCs w:val="22"/>
        </w:rPr>
        <w:t>Members Portal</w:t>
      </w:r>
      <w:r w:rsidRPr="00657B67">
        <w:rPr>
          <w:rFonts w:ascii="Arial" w:hAnsi="Arial" w:cs="Arial"/>
          <w:sz w:val="22"/>
          <w:szCs w:val="22"/>
        </w:rPr>
        <w:t xml:space="preserve"> Report</w:t>
      </w:r>
    </w:p>
    <w:p w14:paraId="466FEF46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2BCBAB00" w14:textId="253BB3EC" w:rsidR="00DA5294" w:rsidRPr="005A074B" w:rsidRDefault="00DA5294" w:rsidP="00631BF5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2"/>
          <w:szCs w:val="22"/>
        </w:rPr>
      </w:pPr>
      <w:r w:rsidRPr="005A074B">
        <w:rPr>
          <w:rFonts w:ascii="Arial" w:eastAsia="Times New Roman" w:hAnsi="Arial" w:cs="Arial"/>
          <w:b/>
          <w:bCs/>
          <w:sz w:val="22"/>
          <w:szCs w:val="22"/>
        </w:rPr>
        <w:t>Business prescribed by Statute, Standing Orders or Resolutions of the Municipal District Members </w:t>
      </w:r>
    </w:p>
    <w:p w14:paraId="048EAF31" w14:textId="77777777" w:rsidR="005A074B" w:rsidRPr="005A074B" w:rsidRDefault="005A074B" w:rsidP="005A074B">
      <w:pPr>
        <w:spacing w:after="0" w:line="240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5A96CE5C" w14:textId="77777777" w:rsidR="006952B9" w:rsidRDefault="005A074B" w:rsidP="005A074B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5A074B">
        <w:rPr>
          <w:rFonts w:ascii="Arial" w:hAnsi="Arial" w:cs="Arial"/>
          <w:sz w:val="22"/>
          <w:szCs w:val="22"/>
          <w:lang w:val="en-GB"/>
        </w:rPr>
        <w:t xml:space="preserve">3.1 </w:t>
      </w:r>
      <w:r w:rsidR="006952B9" w:rsidRPr="006952B9">
        <w:rPr>
          <w:rFonts w:ascii="Arial" w:hAnsi="Arial" w:cs="Arial"/>
          <w:sz w:val="22"/>
          <w:szCs w:val="22"/>
        </w:rPr>
        <w:t>Vote to change date of October monthly meeting in line with statutory period of Draft Budgetary Plan (GMA) to 15th October, 2025 at 2.30pm</w:t>
      </w:r>
    </w:p>
    <w:p w14:paraId="65B4ED0D" w14:textId="17B46623" w:rsidR="005A074B" w:rsidRDefault="005A074B" w:rsidP="005A074B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5A074B">
        <w:rPr>
          <w:rFonts w:ascii="Arial" w:hAnsi="Arial" w:cs="Arial"/>
          <w:sz w:val="22"/>
          <w:szCs w:val="22"/>
          <w:lang w:val="en-GB"/>
        </w:rPr>
        <w:t>3.2 S.183</w:t>
      </w:r>
      <w:r w:rsidR="004917A5">
        <w:rPr>
          <w:rFonts w:ascii="Arial" w:hAnsi="Arial" w:cs="Arial"/>
          <w:sz w:val="22"/>
          <w:szCs w:val="22"/>
          <w:lang w:val="en-GB"/>
        </w:rPr>
        <w:t xml:space="preserve">- </w:t>
      </w:r>
      <w:r w:rsidR="00A13DBB">
        <w:rPr>
          <w:rFonts w:ascii="Arial" w:hAnsi="Arial" w:cs="Arial"/>
          <w:sz w:val="22"/>
          <w:szCs w:val="22"/>
        </w:rPr>
        <w:t>44 Bewley Street</w:t>
      </w:r>
      <w:r w:rsidR="009A2717">
        <w:rPr>
          <w:rFonts w:ascii="Arial" w:hAnsi="Arial" w:cs="Arial"/>
          <w:sz w:val="22"/>
          <w:szCs w:val="22"/>
        </w:rPr>
        <w:t>, New Ross</w:t>
      </w:r>
    </w:p>
    <w:p w14:paraId="27A1568B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7381E54A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>Other Business</w:t>
      </w:r>
    </w:p>
    <w:p w14:paraId="59463D12" w14:textId="77777777" w:rsidR="00DA5294" w:rsidRPr="00657B67" w:rsidRDefault="00DA5294" w:rsidP="00657B6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2D074E19" w14:textId="4824606E" w:rsidR="00EA0AF4" w:rsidRDefault="00A13DBB" w:rsidP="00A903A0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161B1C"/>
          <w:lang w:val="en-IE"/>
        </w:rPr>
      </w:pPr>
      <w:r>
        <w:rPr>
          <w:rFonts w:ascii="Arial" w:hAnsi="Arial" w:cs="Arial"/>
          <w:color w:val="161B1C"/>
        </w:rPr>
        <w:t>N/A</w:t>
      </w:r>
    </w:p>
    <w:p w14:paraId="31B3047F" w14:textId="77777777" w:rsidR="00EA0AF4" w:rsidRDefault="00EA0AF4" w:rsidP="00A903A0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161B1C"/>
          <w:lang w:val="en-IE"/>
        </w:rPr>
      </w:pPr>
    </w:p>
    <w:p w14:paraId="19201729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before="100" w:after="0" w:line="240" w:lineRule="auto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 xml:space="preserve">Notice of Motion/s </w:t>
      </w:r>
    </w:p>
    <w:p w14:paraId="7F2541E7" w14:textId="77777777" w:rsidR="00DA5294" w:rsidRPr="00657B67" w:rsidRDefault="00DA5294" w:rsidP="00657B67">
      <w:pPr>
        <w:spacing w:before="100" w:after="0" w:line="240" w:lineRule="auto"/>
        <w:ind w:left="720"/>
        <w:jc w:val="both"/>
        <w:rPr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N/A</w:t>
      </w:r>
    </w:p>
    <w:p w14:paraId="535E3C18" w14:textId="77777777" w:rsidR="00DA5294" w:rsidRPr="00EE6577" w:rsidRDefault="00DA5294" w:rsidP="00657B67">
      <w:pPr>
        <w:pStyle w:val="ListParagraph"/>
        <w:numPr>
          <w:ilvl w:val="0"/>
          <w:numId w:val="2"/>
        </w:numPr>
        <w:shd w:val="clear" w:color="auto" w:fill="FFFFFF"/>
        <w:autoSpaceDN w:val="0"/>
        <w:spacing w:before="100" w:after="0" w:line="240" w:lineRule="auto"/>
        <w:contextualSpacing w:val="0"/>
        <w:jc w:val="both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color w:val="000000"/>
          <w:sz w:val="22"/>
          <w:szCs w:val="22"/>
        </w:rPr>
        <w:t>Correspondence</w:t>
      </w:r>
    </w:p>
    <w:p w14:paraId="5E0E9939" w14:textId="77777777" w:rsidR="00EE6577" w:rsidRPr="00657B67" w:rsidRDefault="00EE6577" w:rsidP="00EE6577">
      <w:pPr>
        <w:pStyle w:val="ListParagraph"/>
        <w:shd w:val="clear" w:color="auto" w:fill="FFFFFF"/>
        <w:autoSpaceDN w:val="0"/>
        <w:spacing w:before="100" w:after="0" w:line="240" w:lineRule="auto"/>
        <w:contextualSpacing w:val="0"/>
        <w:jc w:val="both"/>
        <w:rPr>
          <w:sz w:val="22"/>
          <w:szCs w:val="22"/>
        </w:rPr>
      </w:pPr>
    </w:p>
    <w:p w14:paraId="005F933A" w14:textId="18C5F155" w:rsidR="00EA7EAE" w:rsidRDefault="004535B0" w:rsidP="004535B0">
      <w:pPr>
        <w:pStyle w:val="ListParagraph"/>
        <w:rPr>
          <w:rFonts w:ascii="Arial" w:hAnsi="Arial" w:cs="Arial"/>
          <w:sz w:val="22"/>
          <w:szCs w:val="22"/>
        </w:rPr>
      </w:pPr>
      <w:r w:rsidRPr="004535B0">
        <w:rPr>
          <w:rFonts w:ascii="Arial" w:hAnsi="Arial" w:cs="Arial"/>
          <w:sz w:val="22"/>
          <w:szCs w:val="22"/>
          <w:lang w:val="en-GB"/>
        </w:rPr>
        <w:t xml:space="preserve">6.1 </w:t>
      </w:r>
      <w:r w:rsidR="00130FFA" w:rsidRPr="00130FFA">
        <w:rPr>
          <w:rFonts w:ascii="Arial" w:hAnsi="Arial" w:cs="Arial"/>
          <w:sz w:val="22"/>
          <w:szCs w:val="22"/>
        </w:rPr>
        <w:t>Letter to D.O.S. regarding proposed business park at Butlersland, New Ross</w:t>
      </w:r>
    </w:p>
    <w:p w14:paraId="0BCED863" w14:textId="4D651FC2" w:rsidR="002C2E5C" w:rsidRDefault="004535B0" w:rsidP="002C2E5C">
      <w:pPr>
        <w:pStyle w:val="ListParagraph"/>
        <w:rPr>
          <w:rFonts w:ascii="Arial" w:hAnsi="Arial" w:cs="Arial"/>
          <w:sz w:val="22"/>
          <w:szCs w:val="22"/>
        </w:rPr>
      </w:pPr>
      <w:r w:rsidRPr="004535B0">
        <w:rPr>
          <w:rFonts w:ascii="Arial" w:hAnsi="Arial" w:cs="Arial"/>
          <w:sz w:val="22"/>
          <w:szCs w:val="22"/>
          <w:lang w:val="en-GB"/>
        </w:rPr>
        <w:t xml:space="preserve">6.2 </w:t>
      </w:r>
      <w:r w:rsidR="00130FFA" w:rsidRPr="00130FFA">
        <w:rPr>
          <w:rFonts w:ascii="Arial" w:hAnsi="Arial" w:cs="Arial"/>
          <w:sz w:val="22"/>
          <w:szCs w:val="22"/>
        </w:rPr>
        <w:t>Letter to D.O.S. regarding Sweeneys Garden Centre, New Ross</w:t>
      </w:r>
      <w:r w:rsidR="0036451E" w:rsidRPr="0036451E">
        <w:rPr>
          <w:rFonts w:ascii="Arial" w:hAnsi="Arial" w:cs="Arial"/>
          <w:sz w:val="22"/>
          <w:szCs w:val="22"/>
        </w:rPr>
        <w:t>. </w:t>
      </w:r>
    </w:p>
    <w:p w14:paraId="6F2BD4FC" w14:textId="77777777" w:rsidR="0036451E" w:rsidRPr="002C2E5C" w:rsidRDefault="0036451E" w:rsidP="002C2E5C">
      <w:pPr>
        <w:pStyle w:val="ListParagraph"/>
        <w:rPr>
          <w:rFonts w:ascii="Arial" w:hAnsi="Arial" w:cs="Arial"/>
          <w:sz w:val="22"/>
          <w:szCs w:val="22"/>
        </w:rPr>
      </w:pPr>
    </w:p>
    <w:p w14:paraId="2D2B3BCB" w14:textId="77777777" w:rsidR="00DA5294" w:rsidRPr="00657B67" w:rsidRDefault="00DA5294" w:rsidP="00657B67">
      <w:pPr>
        <w:pStyle w:val="ListParagraph"/>
        <w:numPr>
          <w:ilvl w:val="0"/>
          <w:numId w:val="2"/>
        </w:numPr>
        <w:shd w:val="clear" w:color="auto" w:fill="FFFFFF"/>
        <w:autoSpaceDN w:val="0"/>
        <w:spacing w:after="0" w:line="240" w:lineRule="auto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AOB</w:t>
      </w:r>
      <w:r w:rsidRPr="00657B67">
        <w:rPr>
          <w:rFonts w:ascii="Arial" w:hAnsi="Arial" w:cs="Arial"/>
          <w:color w:val="000000"/>
          <w:sz w:val="22"/>
          <w:szCs w:val="22"/>
        </w:rPr>
        <w:t>         </w:t>
      </w:r>
    </w:p>
    <w:p w14:paraId="26364BF6" w14:textId="77777777" w:rsidR="004535B0" w:rsidRDefault="004535B0" w:rsidP="004535B0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4B96FBCE" w14:textId="2961C103" w:rsidR="00DA5294" w:rsidRPr="00657B67" w:rsidRDefault="00DA5294" w:rsidP="004535B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161B1C"/>
          <w:sz w:val="22"/>
          <w:szCs w:val="22"/>
          <w:lang w:eastAsia="en-GB"/>
        </w:rPr>
      </w:pPr>
      <w:r w:rsidRPr="00657B67">
        <w:rPr>
          <w:rFonts w:ascii="Arial" w:eastAsia="Times New Roman" w:hAnsi="Arial" w:cs="Arial"/>
          <w:color w:val="161B1C"/>
          <w:sz w:val="22"/>
          <w:szCs w:val="22"/>
          <w:lang w:eastAsia="en-GB"/>
        </w:rPr>
        <w:t>N/A</w:t>
      </w:r>
    </w:p>
    <w:p w14:paraId="7A46DA7C" w14:textId="77777777" w:rsidR="00DA5294" w:rsidRPr="00657B67" w:rsidRDefault="00DA5294" w:rsidP="00657B67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6998AA93" w14:textId="7D6E82B4" w:rsidR="0034043E" w:rsidRPr="00657B67" w:rsidRDefault="00DA5294" w:rsidP="00657B67">
      <w:pPr>
        <w:spacing w:after="0" w:line="240" w:lineRule="auto"/>
        <w:rPr>
          <w:sz w:val="22"/>
          <w:szCs w:val="22"/>
        </w:rPr>
      </w:pPr>
      <w:r w:rsidRPr="00657B67">
        <w:rPr>
          <w:noProof/>
          <w:sz w:val="22"/>
          <w:szCs w:val="22"/>
        </w:rPr>
        <w:drawing>
          <wp:inline distT="0" distB="0" distL="0" distR="0" wp14:anchorId="69B48608" wp14:editId="4D86D0C6">
            <wp:extent cx="1009653" cy="419096"/>
            <wp:effectExtent l="0" t="0" r="0" b="4"/>
            <wp:docPr id="816026890" name="Picture 1" descr="A close 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3" cy="419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34043E" w:rsidRPr="00657B67" w:rsidSect="00DA529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7541"/>
    <w:multiLevelType w:val="multilevel"/>
    <w:tmpl w:val="22080F1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/>
      </w:rPr>
    </w:lvl>
  </w:abstractNum>
  <w:abstractNum w:abstractNumId="1" w15:restartNumberingAfterBreak="0">
    <w:nsid w:val="57732363"/>
    <w:multiLevelType w:val="multilevel"/>
    <w:tmpl w:val="782EEC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6170492C"/>
    <w:multiLevelType w:val="multilevel"/>
    <w:tmpl w:val="CDA27B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650F3284"/>
    <w:multiLevelType w:val="multilevel"/>
    <w:tmpl w:val="48E6277E"/>
    <w:lvl w:ilvl="0">
      <w:numFmt w:val="bullet"/>
      <w:lvlText w:val=""/>
      <w:lvlJc w:val="left"/>
      <w:pPr>
        <w:ind w:left="1800" w:hanging="360"/>
      </w:pPr>
      <w:rPr>
        <w:rFonts w:ascii="Symbol" w:eastAsia="Times New Roman" w:hAnsi="Symbol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6E4F208F"/>
    <w:multiLevelType w:val="multilevel"/>
    <w:tmpl w:val="84A66F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color w:val="auto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2340" w:hanging="360"/>
      </w:pPr>
      <w:rPr>
        <w:rFonts w:cs="Times New Roman"/>
        <w:b/>
      </w:rPr>
    </w:lvl>
    <w:lvl w:ilvl="3">
      <w:start w:val="1"/>
      <w:numFmt w:val="lowerLetter"/>
      <w:lvlText w:val="(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."/>
      <w:lvlJc w:val="left"/>
      <w:pPr>
        <w:ind w:left="6480" w:hanging="360"/>
      </w:pPr>
      <w:rPr>
        <w:rFonts w:cs="Times New Roman"/>
      </w:rPr>
    </w:lvl>
  </w:abstractNum>
  <w:num w:numId="1" w16cid:durableId="1026252414">
    <w:abstractNumId w:val="3"/>
  </w:num>
  <w:num w:numId="2" w16cid:durableId="1632174156">
    <w:abstractNumId w:val="4"/>
  </w:num>
  <w:num w:numId="3" w16cid:durableId="361632591">
    <w:abstractNumId w:val="4"/>
    <w:lvlOverride w:ilvl="0">
      <w:startOverride w:val="1"/>
    </w:lvlOverride>
  </w:num>
  <w:num w:numId="4" w16cid:durableId="1789351579">
    <w:abstractNumId w:val="0"/>
  </w:num>
  <w:num w:numId="5" w16cid:durableId="1038319242">
    <w:abstractNumId w:val="0"/>
    <w:lvlOverride w:ilvl="0">
      <w:startOverride w:val="1"/>
    </w:lvlOverride>
    <w:lvlOverride w:ilvl="1">
      <w:startOverride w:val="1"/>
    </w:lvlOverride>
  </w:num>
  <w:num w:numId="6" w16cid:durableId="751970844">
    <w:abstractNumId w:val="1"/>
  </w:num>
  <w:num w:numId="7" w16cid:durableId="291057335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3E"/>
    <w:rsid w:val="000A7C2F"/>
    <w:rsid w:val="00101942"/>
    <w:rsid w:val="00130FFA"/>
    <w:rsid w:val="002524FA"/>
    <w:rsid w:val="002711E5"/>
    <w:rsid w:val="002C2E5C"/>
    <w:rsid w:val="002C4D57"/>
    <w:rsid w:val="00305996"/>
    <w:rsid w:val="00336EC6"/>
    <w:rsid w:val="0034043E"/>
    <w:rsid w:val="0036451E"/>
    <w:rsid w:val="0042064F"/>
    <w:rsid w:val="004535B0"/>
    <w:rsid w:val="004917A5"/>
    <w:rsid w:val="005057E5"/>
    <w:rsid w:val="00560E31"/>
    <w:rsid w:val="00574D9E"/>
    <w:rsid w:val="005A074B"/>
    <w:rsid w:val="005E0266"/>
    <w:rsid w:val="00657B67"/>
    <w:rsid w:val="006952B9"/>
    <w:rsid w:val="00725A7F"/>
    <w:rsid w:val="007C120E"/>
    <w:rsid w:val="008164BF"/>
    <w:rsid w:val="00823D10"/>
    <w:rsid w:val="00852D03"/>
    <w:rsid w:val="008F7283"/>
    <w:rsid w:val="009A2717"/>
    <w:rsid w:val="009E49D6"/>
    <w:rsid w:val="00A13DBB"/>
    <w:rsid w:val="00A903A0"/>
    <w:rsid w:val="00C04978"/>
    <w:rsid w:val="00C45C30"/>
    <w:rsid w:val="00C7549C"/>
    <w:rsid w:val="00CF4615"/>
    <w:rsid w:val="00DA5294"/>
    <w:rsid w:val="00E029A3"/>
    <w:rsid w:val="00E07113"/>
    <w:rsid w:val="00E26B8E"/>
    <w:rsid w:val="00E32840"/>
    <w:rsid w:val="00EA0AF4"/>
    <w:rsid w:val="00EA7EAE"/>
    <w:rsid w:val="00EE2472"/>
    <w:rsid w:val="00EE6577"/>
    <w:rsid w:val="00EE76E1"/>
    <w:rsid w:val="00EF44E5"/>
    <w:rsid w:val="00F07261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2AB0"/>
  <w15:chartTrackingRefBased/>
  <w15:docId w15:val="{56EBC7CA-9E22-42A0-9513-B73342F1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43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40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4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DA5294"/>
    <w:pPr>
      <w:suppressAutoHyphens/>
      <w:autoSpaceDN w:val="0"/>
      <w:spacing w:before="100" w:after="100" w:line="240" w:lineRule="auto"/>
    </w:pPr>
    <w:rPr>
      <w:rFonts w:ascii="Calibri" w:eastAsia="Calibri" w:hAnsi="Calibri" w:cs="Calibri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7ce33cfaa3fea45869a25eaa94c348bf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848a15b220241e92fc8fe9d52c66d350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448a73-5e54-4096-a963-aececee3ec7a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04A58-13CE-4B76-8006-FE49C2A93FF1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2.xml><?xml version="1.0" encoding="utf-8"?>
<ds:datastoreItem xmlns:ds="http://schemas.openxmlformats.org/officeDocument/2006/customXml" ds:itemID="{BD33DE7E-79B6-4B87-9B7D-702BD96E6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F56C5-536D-4F91-B802-C9889F534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Sharepoint Admin</dc:creator>
  <cp:keywords/>
  <dc:description/>
  <cp:lastModifiedBy>Michelle Duffin</cp:lastModifiedBy>
  <cp:revision>2</cp:revision>
  <dcterms:created xsi:type="dcterms:W3CDTF">2025-09-17T11:36:00Z</dcterms:created>
  <dcterms:modified xsi:type="dcterms:W3CDTF">2025-09-17T11:36:00Z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MediaServiceImageTags">
    <vt:lpwstr/>
  </property>
</Properties>
</file>